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867CC" w14:textId="7B487E94" w:rsidR="003342A7" w:rsidRPr="003342A7" w:rsidRDefault="003342A7" w:rsidP="003342A7">
      <w:pPr>
        <w:pStyle w:val="Subhead2"/>
        <w:ind w:left="284"/>
        <w:jc w:val="right"/>
        <w:rPr>
          <w:b w:val="0"/>
          <w:sz w:val="20"/>
        </w:rPr>
      </w:pPr>
      <w:r w:rsidRPr="003342A7">
        <w:rPr>
          <w:b w:val="0"/>
          <w:sz w:val="20"/>
        </w:rPr>
        <w:t xml:space="preserve">Załącznik nr </w:t>
      </w:r>
      <w:r w:rsidR="00F3287C">
        <w:rPr>
          <w:b w:val="0"/>
          <w:sz w:val="20"/>
        </w:rPr>
        <w:t>3</w:t>
      </w:r>
      <w:r w:rsidRPr="003342A7">
        <w:rPr>
          <w:b w:val="0"/>
          <w:sz w:val="20"/>
        </w:rPr>
        <w:t xml:space="preserve"> do </w:t>
      </w:r>
      <w:r w:rsidR="00921008" w:rsidRPr="00921008">
        <w:rPr>
          <w:b w:val="0"/>
          <w:sz w:val="20"/>
        </w:rPr>
        <w:t>ZAPO/PR</w:t>
      </w:r>
      <w:r w:rsidR="00946594">
        <w:rPr>
          <w:b w:val="0"/>
          <w:sz w:val="20"/>
        </w:rPr>
        <w:t>/</w:t>
      </w:r>
      <w:r w:rsidR="00FA406D">
        <w:rPr>
          <w:b w:val="0"/>
          <w:sz w:val="20"/>
        </w:rPr>
        <w:t>523</w:t>
      </w:r>
      <w:r w:rsidR="00921008" w:rsidRPr="00921008">
        <w:rPr>
          <w:b w:val="0"/>
          <w:sz w:val="20"/>
        </w:rPr>
        <w:t>/202</w:t>
      </w:r>
      <w:r w:rsidR="00007929">
        <w:rPr>
          <w:b w:val="0"/>
          <w:sz w:val="20"/>
        </w:rPr>
        <w:t>5</w:t>
      </w:r>
    </w:p>
    <w:p w14:paraId="7C02C197" w14:textId="77777777" w:rsidR="003342A7" w:rsidRDefault="003342A7" w:rsidP="003342A7">
      <w:pPr>
        <w:rPr>
          <w:i/>
          <w:sz w:val="20"/>
          <w:szCs w:val="22"/>
        </w:rPr>
      </w:pPr>
      <w:r>
        <w:rPr>
          <w:sz w:val="20"/>
          <w:szCs w:val="22"/>
        </w:rPr>
        <w:t xml:space="preserve"> </w:t>
      </w:r>
      <w:r>
        <w:rPr>
          <w:i/>
          <w:sz w:val="20"/>
          <w:szCs w:val="22"/>
        </w:rPr>
        <w:t>W przypadku ofert składanych w formie pisemnej</w:t>
      </w:r>
    </w:p>
    <w:p w14:paraId="10C9BECF" w14:textId="77777777" w:rsidR="003342A7" w:rsidRPr="003F1E59" w:rsidRDefault="003342A7" w:rsidP="003342A7">
      <w:pPr>
        <w:rPr>
          <w:sz w:val="20"/>
          <w:szCs w:val="22"/>
        </w:rPr>
      </w:pPr>
    </w:p>
    <w:p w14:paraId="16642899" w14:textId="77777777" w:rsidR="002A0AF1" w:rsidRDefault="002A0AF1" w:rsidP="003342A7">
      <w:pPr>
        <w:rPr>
          <w:i/>
          <w:sz w:val="20"/>
          <w:szCs w:val="22"/>
        </w:rPr>
      </w:pPr>
    </w:p>
    <w:p w14:paraId="1F3FF40E" w14:textId="77777777" w:rsidR="002A0AF1" w:rsidRDefault="002A0AF1" w:rsidP="003342A7">
      <w:pPr>
        <w:rPr>
          <w:i/>
          <w:sz w:val="20"/>
          <w:szCs w:val="22"/>
        </w:rPr>
      </w:pPr>
    </w:p>
    <w:p w14:paraId="26A9D5E8" w14:textId="1B762A42" w:rsidR="003342A7" w:rsidRPr="003F1E59" w:rsidRDefault="003342A7" w:rsidP="003342A7">
      <w:pPr>
        <w:rPr>
          <w:i/>
          <w:sz w:val="20"/>
          <w:szCs w:val="22"/>
        </w:rPr>
      </w:pPr>
      <w:r w:rsidRPr="003F1E59">
        <w:rPr>
          <w:i/>
          <w:sz w:val="20"/>
          <w:szCs w:val="22"/>
        </w:rPr>
        <w:t>/nazwa (firma) i adres Wykonawcy/</w:t>
      </w:r>
    </w:p>
    <w:p w14:paraId="5C7FDC6D" w14:textId="77777777" w:rsidR="003342A7" w:rsidRPr="003F1E59" w:rsidRDefault="003342A7" w:rsidP="003342A7">
      <w:pPr>
        <w:pStyle w:val="Tekstpodstawowy"/>
        <w:rPr>
          <w:i/>
          <w:sz w:val="20"/>
          <w:szCs w:val="22"/>
        </w:rPr>
      </w:pPr>
      <w:r w:rsidRPr="003F1E59">
        <w:rPr>
          <w:i/>
          <w:sz w:val="20"/>
          <w:szCs w:val="22"/>
        </w:rPr>
        <w:t xml:space="preserve">    lub pieczątka nagłówkowa</w:t>
      </w:r>
    </w:p>
    <w:p w14:paraId="303835D0" w14:textId="77777777" w:rsidR="003342A7" w:rsidRPr="003F1E59" w:rsidRDefault="003342A7" w:rsidP="003342A7">
      <w:pPr>
        <w:pStyle w:val="Tekstpodstawowy"/>
        <w:rPr>
          <w:i/>
          <w:sz w:val="20"/>
          <w:szCs w:val="22"/>
        </w:rPr>
      </w:pPr>
      <w:r w:rsidRPr="003F1E59">
        <w:rPr>
          <w:i/>
          <w:sz w:val="20"/>
          <w:szCs w:val="22"/>
        </w:rPr>
        <w:t xml:space="preserve"> </w:t>
      </w:r>
    </w:p>
    <w:p w14:paraId="77753BD5" w14:textId="6F57D5A6" w:rsidR="003342A7" w:rsidRPr="003F1E59" w:rsidRDefault="003342A7" w:rsidP="003342A7">
      <w:pPr>
        <w:pStyle w:val="Nagwek3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3F1E59">
        <w:rPr>
          <w:rFonts w:ascii="Times New Roman" w:hAnsi="Times New Roman"/>
          <w:b/>
          <w:bCs/>
          <w:color w:val="auto"/>
          <w:sz w:val="22"/>
          <w:szCs w:val="22"/>
        </w:rPr>
        <w:t xml:space="preserve">WYKAZ WYKONANYCH USŁUG </w:t>
      </w:r>
    </w:p>
    <w:p w14:paraId="38CCB3F1" w14:textId="34ADB339" w:rsidR="00C05E2B" w:rsidRPr="002A0AF1" w:rsidRDefault="003342A7" w:rsidP="003342A7">
      <w:pPr>
        <w:pStyle w:val="pkt"/>
        <w:tabs>
          <w:tab w:val="left" w:pos="720"/>
        </w:tabs>
        <w:ind w:left="0" w:firstLine="0"/>
        <w:rPr>
          <w:rFonts w:eastAsiaTheme="minorHAnsi"/>
          <w:i/>
          <w:iCs/>
          <w:color w:val="000000"/>
          <w:sz w:val="22"/>
          <w:szCs w:val="22"/>
          <w:lang w:eastAsia="en-US"/>
        </w:rPr>
      </w:pPr>
      <w:r w:rsidRPr="002A0AF1">
        <w:rPr>
          <w:rFonts w:eastAsiaTheme="minorHAnsi"/>
          <w:color w:val="000000"/>
          <w:sz w:val="22"/>
          <w:szCs w:val="22"/>
          <w:lang w:eastAsia="en-US"/>
        </w:rPr>
        <w:t>Ubiegając się o udzielenie zamówienia publicznego w trybie Zapytania ofertowego  pn.:</w:t>
      </w:r>
    </w:p>
    <w:p w14:paraId="67856153" w14:textId="3BC7EE1F" w:rsidR="003342A7" w:rsidRPr="002A0AF1" w:rsidRDefault="002A0AF1" w:rsidP="002A0AF1">
      <w:pPr>
        <w:pStyle w:val="pkt"/>
        <w:tabs>
          <w:tab w:val="left" w:pos="720"/>
        </w:tabs>
        <w:ind w:left="0" w:firstLine="0"/>
        <w:rPr>
          <w:rFonts w:eastAsiaTheme="minorHAnsi"/>
          <w:i/>
          <w:iCs/>
          <w:color w:val="000000"/>
          <w:sz w:val="22"/>
          <w:szCs w:val="22"/>
          <w:lang w:eastAsia="en-US"/>
        </w:rPr>
      </w:pPr>
      <w:r w:rsidRPr="002A0AF1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„Opracowanie koncepcji modernizacji istniejącego ciągu technologicznego SUW Czaniec, </w:t>
      </w:r>
      <w:r w:rsidRPr="002A0AF1">
        <w:rPr>
          <w:rFonts w:eastAsiaTheme="minorHAnsi"/>
          <w:i/>
          <w:iCs/>
          <w:color w:val="000000"/>
          <w:sz w:val="22"/>
          <w:szCs w:val="22"/>
          <w:lang w:eastAsia="en-US"/>
        </w:rPr>
        <w:br/>
        <w:t>na podstawie przeprowadzonych badań technologicznych na konfigurowalnej pilotażowej stacji w skali pozwalającej na odwzorowanie warunków technicznych (eksploatacyjnych). Koncepcja ma na celu ustalenie optymalnej technologii uzdatniania wody stosowanej na SUW Czaniec z zastosowaniem ww. stacji badawczej o wydajności min. 2 m3 /h</w:t>
      </w:r>
      <w:r w:rsidR="00C05E2B" w:rsidRPr="002A0AF1">
        <w:rPr>
          <w:rFonts w:eastAsiaTheme="minorHAnsi"/>
          <w:i/>
          <w:iCs/>
          <w:color w:val="000000"/>
          <w:sz w:val="22"/>
          <w:szCs w:val="22"/>
          <w:lang w:eastAsia="en-US"/>
        </w:rPr>
        <w:t>”</w:t>
      </w:r>
      <w:r w:rsidR="003342A7" w:rsidRPr="002A0AF1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="003342A7" w:rsidRPr="002A0AF1">
        <w:rPr>
          <w:rFonts w:eastAsiaTheme="minorHAnsi"/>
          <w:color w:val="000000"/>
          <w:sz w:val="22"/>
          <w:szCs w:val="22"/>
          <w:lang w:eastAsia="en-US"/>
        </w:rPr>
        <w:t>składam w</w:t>
      </w:r>
      <w:r w:rsidR="003342A7" w:rsidRPr="002A0AF1">
        <w:rPr>
          <w:sz w:val="22"/>
          <w:szCs w:val="22"/>
        </w:rPr>
        <w:t xml:space="preserve">ykaz wykonanych usług w okresie ostatnich trzech lat przed upływem terminu składania ofert  w niniejszym zamówieniu, a jeżeli okres prowadzenia działalności jest krótszy –w tym okresie, z podaniem ich rodzaju i wartości, daty i miejsca wykonania oraz załączeniem dokumentów potwierdzających, że </w:t>
      </w:r>
      <w:r w:rsidR="00890357" w:rsidRPr="002A0AF1">
        <w:rPr>
          <w:sz w:val="22"/>
          <w:szCs w:val="22"/>
        </w:rPr>
        <w:t>usług</w:t>
      </w:r>
      <w:r w:rsidR="003342A7" w:rsidRPr="002A0AF1">
        <w:rPr>
          <w:sz w:val="22"/>
          <w:szCs w:val="22"/>
        </w:rPr>
        <w:t xml:space="preserve"> zostały wykonane i prawidłowo ukończone.</w:t>
      </w:r>
    </w:p>
    <w:p w14:paraId="02F38C3E" w14:textId="77777777" w:rsidR="003342A7" w:rsidRPr="002A0AF1" w:rsidRDefault="003342A7" w:rsidP="003342A7">
      <w:pPr>
        <w:pStyle w:val="pkt"/>
        <w:tabs>
          <w:tab w:val="left" w:pos="720"/>
        </w:tabs>
        <w:ind w:left="0" w:firstLine="0"/>
        <w:rPr>
          <w:sz w:val="22"/>
          <w:szCs w:val="22"/>
        </w:rPr>
      </w:pPr>
    </w:p>
    <w:tbl>
      <w:tblPr>
        <w:tblW w:w="92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125"/>
        <w:gridCol w:w="1558"/>
        <w:gridCol w:w="1418"/>
        <w:gridCol w:w="2550"/>
      </w:tblGrid>
      <w:tr w:rsidR="003342A7" w:rsidRPr="002A0AF1" w14:paraId="38974745" w14:textId="77777777" w:rsidTr="00EA7CA9">
        <w:trPr>
          <w:cantSplit/>
          <w:trHeight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57C6E4" w14:textId="77777777" w:rsidR="003342A7" w:rsidRPr="002A0AF1" w:rsidRDefault="003342A7" w:rsidP="00EA7CA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A0AF1">
              <w:rPr>
                <w:b/>
                <w:sz w:val="22"/>
                <w:szCs w:val="22"/>
              </w:rPr>
              <w:t xml:space="preserve">Podmiot na rzecz, którego została wykonana usługa/dostawa  </w:t>
            </w:r>
          </w:p>
          <w:p w14:paraId="467604A7" w14:textId="77777777" w:rsidR="003342A7" w:rsidRPr="002A0AF1" w:rsidRDefault="003342A7" w:rsidP="00EA7CA9">
            <w:pPr>
              <w:jc w:val="center"/>
              <w:rPr>
                <w:b/>
                <w:sz w:val="22"/>
                <w:szCs w:val="22"/>
              </w:rPr>
            </w:pPr>
          </w:p>
          <w:p w14:paraId="389D53C2" w14:textId="77777777" w:rsidR="003342A7" w:rsidRPr="002A0AF1" w:rsidRDefault="003342A7" w:rsidP="00EA7C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14:paraId="06A31232" w14:textId="77777777" w:rsidR="003342A7" w:rsidRPr="002A0AF1" w:rsidRDefault="003342A7" w:rsidP="00EA7CA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A0AF1">
              <w:rPr>
                <w:b/>
                <w:sz w:val="22"/>
                <w:szCs w:val="22"/>
              </w:rPr>
              <w:t>Wartość</w:t>
            </w:r>
          </w:p>
          <w:p w14:paraId="38FDBE0A" w14:textId="77777777" w:rsidR="003342A7" w:rsidRPr="002A0AF1" w:rsidRDefault="003342A7" w:rsidP="00EA7CA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A0AF1">
              <w:rPr>
                <w:b/>
                <w:sz w:val="22"/>
                <w:szCs w:val="22"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70501C" w14:textId="77777777" w:rsidR="003342A7" w:rsidRPr="002A0AF1" w:rsidRDefault="003342A7" w:rsidP="00EA7CA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A0AF1">
              <w:rPr>
                <w:b/>
                <w:sz w:val="22"/>
                <w:szCs w:val="22"/>
              </w:rPr>
              <w:t xml:space="preserve">Daty wykonania </w:t>
            </w:r>
          </w:p>
          <w:p w14:paraId="64BE3124" w14:textId="77777777" w:rsidR="003342A7" w:rsidRPr="002A0AF1" w:rsidRDefault="003342A7" w:rsidP="00EA7CA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A0AF1">
              <w:rPr>
                <w:b/>
                <w:sz w:val="22"/>
                <w:szCs w:val="22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2" w:space="0" w:color="000000"/>
              <w:bottom w:val="nil"/>
              <w:right w:val="single" w:sz="4" w:space="0" w:color="auto"/>
            </w:tcBorders>
            <w:vAlign w:val="center"/>
          </w:tcPr>
          <w:p w14:paraId="6F700C5D" w14:textId="77777777" w:rsidR="003342A7" w:rsidRPr="002A0AF1" w:rsidRDefault="003342A7" w:rsidP="00EA7CA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A0AF1">
              <w:rPr>
                <w:b/>
                <w:sz w:val="22"/>
                <w:szCs w:val="22"/>
              </w:rPr>
              <w:t xml:space="preserve">Przedmiot usługi/dostawy  </w:t>
            </w:r>
          </w:p>
        </w:tc>
      </w:tr>
      <w:tr w:rsidR="003342A7" w:rsidRPr="002A0AF1" w14:paraId="3CBD3E48" w14:textId="77777777" w:rsidTr="00EA7CA9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95E2BB" w14:textId="77777777" w:rsidR="003342A7" w:rsidRPr="002A0AF1" w:rsidRDefault="003342A7" w:rsidP="00EA7CA9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14:paraId="7727F067" w14:textId="77777777" w:rsidR="003342A7" w:rsidRPr="002A0AF1" w:rsidRDefault="003342A7" w:rsidP="00EA7CA9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double" w:sz="2" w:space="0" w:color="000000"/>
              <w:bottom w:val="nil"/>
              <w:right w:val="nil"/>
            </w:tcBorders>
            <w:hideMark/>
          </w:tcPr>
          <w:p w14:paraId="523EA2C4" w14:textId="77777777" w:rsidR="003342A7" w:rsidRPr="002A0AF1" w:rsidRDefault="003342A7" w:rsidP="00EA7CA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A0AF1">
              <w:rPr>
                <w:b/>
                <w:sz w:val="22"/>
                <w:szCs w:val="22"/>
              </w:rPr>
              <w:t xml:space="preserve">Data rozpoczęcia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F72314" w14:textId="77777777" w:rsidR="003342A7" w:rsidRPr="002A0AF1" w:rsidRDefault="003342A7" w:rsidP="00EA7CA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A0AF1">
              <w:rPr>
                <w:b/>
                <w:sz w:val="22"/>
                <w:szCs w:val="22"/>
              </w:rPr>
              <w:t xml:space="preserve">Data zakończenia </w:t>
            </w:r>
          </w:p>
          <w:p w14:paraId="6F0982FD" w14:textId="77777777" w:rsidR="003342A7" w:rsidRPr="002A0AF1" w:rsidRDefault="003342A7" w:rsidP="00EA7C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doub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AF3241C" w14:textId="77777777" w:rsidR="003342A7" w:rsidRPr="002A0AF1" w:rsidRDefault="003342A7" w:rsidP="00EA7CA9">
            <w:pPr>
              <w:rPr>
                <w:b/>
                <w:sz w:val="22"/>
                <w:szCs w:val="22"/>
                <w:lang w:eastAsia="ar-SA"/>
              </w:rPr>
            </w:pPr>
          </w:p>
        </w:tc>
      </w:tr>
      <w:tr w:rsidR="003342A7" w:rsidRPr="002A0AF1" w14:paraId="33572188" w14:textId="77777777" w:rsidTr="00EA7CA9">
        <w:trPr>
          <w:trHeight w:val="1245"/>
          <w:jc w:val="center"/>
        </w:trPr>
        <w:tc>
          <w:tcPr>
            <w:tcW w:w="1559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430B3084" w14:textId="77777777" w:rsidR="003342A7" w:rsidRPr="002A0AF1" w:rsidRDefault="003342A7" w:rsidP="00EA7CA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F51020F" w14:textId="77777777" w:rsidR="003342A7" w:rsidRPr="002A0AF1" w:rsidRDefault="003342A7" w:rsidP="00EA7CA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1C8C595" w14:textId="77777777" w:rsidR="003342A7" w:rsidRPr="002A0AF1" w:rsidRDefault="003342A7" w:rsidP="00EA7CA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E50873A" w14:textId="77777777" w:rsidR="003342A7" w:rsidRPr="002A0AF1" w:rsidRDefault="003342A7" w:rsidP="00EA7CA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  <w:p w14:paraId="426061FD" w14:textId="77777777" w:rsidR="003342A7" w:rsidRPr="002A0AF1" w:rsidRDefault="003342A7" w:rsidP="00EA7CA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69BEDF2" w14:textId="77777777" w:rsidR="003342A7" w:rsidRPr="002A0AF1" w:rsidRDefault="003342A7" w:rsidP="00EA7CA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nil"/>
            </w:tcBorders>
          </w:tcPr>
          <w:p w14:paraId="270417E2" w14:textId="77777777" w:rsidR="003342A7" w:rsidRPr="002A0AF1" w:rsidRDefault="003342A7" w:rsidP="00EA7CA9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63151111" w14:textId="77777777" w:rsidR="003342A7" w:rsidRPr="002A0AF1" w:rsidRDefault="003342A7" w:rsidP="00EA7CA9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3A3C9C75" w14:textId="77777777" w:rsidR="003342A7" w:rsidRPr="002A0AF1" w:rsidRDefault="003342A7" w:rsidP="00EA7CA9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424B01D5" w14:textId="77777777" w:rsidR="003342A7" w:rsidRPr="002A0AF1" w:rsidRDefault="003342A7" w:rsidP="00EA7CA9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nil"/>
            </w:tcBorders>
          </w:tcPr>
          <w:p w14:paraId="52920D3D" w14:textId="77777777" w:rsidR="003342A7" w:rsidRPr="002A0AF1" w:rsidRDefault="003342A7" w:rsidP="00EA7CA9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4812B43A" w14:textId="77777777" w:rsidR="003342A7" w:rsidRPr="002A0AF1" w:rsidRDefault="003342A7" w:rsidP="00EA7CA9">
            <w:pPr>
              <w:jc w:val="both"/>
              <w:rPr>
                <w:sz w:val="22"/>
                <w:szCs w:val="22"/>
              </w:rPr>
            </w:pPr>
          </w:p>
          <w:p w14:paraId="1098F176" w14:textId="77777777" w:rsidR="003342A7" w:rsidRPr="002A0AF1" w:rsidRDefault="003342A7" w:rsidP="00EA7CA9">
            <w:pPr>
              <w:jc w:val="both"/>
              <w:rPr>
                <w:sz w:val="22"/>
                <w:szCs w:val="22"/>
              </w:rPr>
            </w:pPr>
          </w:p>
          <w:p w14:paraId="5673EDEB" w14:textId="77777777" w:rsidR="003342A7" w:rsidRPr="002A0AF1" w:rsidRDefault="003342A7" w:rsidP="00EA7CA9">
            <w:pPr>
              <w:jc w:val="both"/>
              <w:rPr>
                <w:sz w:val="22"/>
                <w:szCs w:val="22"/>
              </w:rPr>
            </w:pPr>
          </w:p>
          <w:p w14:paraId="387B3719" w14:textId="77777777" w:rsidR="003342A7" w:rsidRPr="002A0AF1" w:rsidRDefault="003342A7" w:rsidP="00EA7C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9FD950B" w14:textId="77777777" w:rsidR="003342A7" w:rsidRPr="002A0AF1" w:rsidRDefault="003342A7" w:rsidP="00EA7CA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14:paraId="404BB477" w14:textId="77777777" w:rsidR="003342A7" w:rsidRPr="002A0AF1" w:rsidRDefault="003342A7" w:rsidP="00EA7CA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342A7" w:rsidRPr="002A0AF1" w14:paraId="659B7C21" w14:textId="77777777" w:rsidTr="00EA7CA9">
        <w:trPr>
          <w:trHeight w:val="179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AE3241" w14:textId="77777777" w:rsidR="003342A7" w:rsidRPr="002A0AF1" w:rsidRDefault="003342A7" w:rsidP="00EA7CA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5CAA4E8" w14:textId="77777777" w:rsidR="003342A7" w:rsidRPr="002A0AF1" w:rsidRDefault="003342A7" w:rsidP="00EA7CA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A252215" w14:textId="77777777" w:rsidR="003342A7" w:rsidRPr="002A0AF1" w:rsidRDefault="003342A7" w:rsidP="00EA7CA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D997C9C" w14:textId="77777777" w:rsidR="003342A7" w:rsidRPr="002A0AF1" w:rsidRDefault="003342A7" w:rsidP="00EA7CA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44E459C" w14:textId="77777777" w:rsidR="003342A7" w:rsidRPr="002A0AF1" w:rsidRDefault="003342A7" w:rsidP="00EA7CA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9D162CF" w14:textId="77777777" w:rsidR="003342A7" w:rsidRPr="002A0AF1" w:rsidRDefault="003342A7" w:rsidP="00EA7CA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nil"/>
            </w:tcBorders>
          </w:tcPr>
          <w:p w14:paraId="70C8AA30" w14:textId="77777777" w:rsidR="003342A7" w:rsidRPr="002A0AF1" w:rsidRDefault="003342A7" w:rsidP="00EA7CA9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5D35F18A" w14:textId="77777777" w:rsidR="003342A7" w:rsidRPr="002A0AF1" w:rsidRDefault="003342A7" w:rsidP="00EA7CA9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79802FF1" w14:textId="77777777" w:rsidR="003342A7" w:rsidRPr="002A0AF1" w:rsidRDefault="003342A7" w:rsidP="00EA7CA9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45BC3792" w14:textId="77777777" w:rsidR="003342A7" w:rsidRPr="002A0AF1" w:rsidRDefault="003342A7" w:rsidP="00EA7CA9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60ACC22A" w14:textId="77777777" w:rsidR="003342A7" w:rsidRPr="002A0AF1" w:rsidRDefault="003342A7" w:rsidP="00EA7CA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nil"/>
            </w:tcBorders>
          </w:tcPr>
          <w:p w14:paraId="5EA1B533" w14:textId="77777777" w:rsidR="003342A7" w:rsidRPr="002A0AF1" w:rsidRDefault="003342A7" w:rsidP="00EA7CA9">
            <w:pPr>
              <w:jc w:val="both"/>
              <w:rPr>
                <w:sz w:val="22"/>
                <w:szCs w:val="22"/>
              </w:rPr>
            </w:pPr>
          </w:p>
          <w:p w14:paraId="7CB14D99" w14:textId="77777777" w:rsidR="003342A7" w:rsidRPr="002A0AF1" w:rsidRDefault="003342A7" w:rsidP="00EA7CA9">
            <w:pPr>
              <w:jc w:val="both"/>
              <w:rPr>
                <w:sz w:val="22"/>
                <w:szCs w:val="22"/>
              </w:rPr>
            </w:pPr>
          </w:p>
          <w:p w14:paraId="38FAF240" w14:textId="77777777" w:rsidR="003342A7" w:rsidRPr="002A0AF1" w:rsidRDefault="003342A7" w:rsidP="00EA7CA9">
            <w:pPr>
              <w:jc w:val="both"/>
              <w:rPr>
                <w:sz w:val="22"/>
                <w:szCs w:val="22"/>
              </w:rPr>
            </w:pPr>
          </w:p>
          <w:p w14:paraId="0E2C4AE8" w14:textId="77777777" w:rsidR="003342A7" w:rsidRPr="002A0AF1" w:rsidRDefault="003342A7" w:rsidP="00EA7CA9">
            <w:pPr>
              <w:jc w:val="both"/>
              <w:rPr>
                <w:sz w:val="22"/>
                <w:szCs w:val="22"/>
              </w:rPr>
            </w:pPr>
          </w:p>
          <w:p w14:paraId="54426EF6" w14:textId="77777777" w:rsidR="003342A7" w:rsidRPr="002A0AF1" w:rsidRDefault="003342A7" w:rsidP="00EA7CA9">
            <w:pPr>
              <w:jc w:val="both"/>
              <w:rPr>
                <w:sz w:val="22"/>
                <w:szCs w:val="22"/>
              </w:rPr>
            </w:pPr>
          </w:p>
          <w:p w14:paraId="13A7B48D" w14:textId="77777777" w:rsidR="003342A7" w:rsidRPr="002A0AF1" w:rsidRDefault="003342A7" w:rsidP="00EA7CA9">
            <w:pPr>
              <w:jc w:val="both"/>
              <w:rPr>
                <w:sz w:val="22"/>
                <w:szCs w:val="22"/>
              </w:rPr>
            </w:pPr>
          </w:p>
          <w:p w14:paraId="23C64F41" w14:textId="77777777" w:rsidR="003342A7" w:rsidRPr="002A0AF1" w:rsidRDefault="003342A7" w:rsidP="00EA7C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DB35C7" w14:textId="77777777" w:rsidR="003342A7" w:rsidRPr="002A0AF1" w:rsidRDefault="003342A7" w:rsidP="00EA7CA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14:paraId="39AAB982" w14:textId="77777777" w:rsidR="003342A7" w:rsidRPr="002A0AF1" w:rsidRDefault="003342A7" w:rsidP="00EA7CA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342A7" w:rsidRPr="002A0AF1" w14:paraId="51F2B72D" w14:textId="77777777" w:rsidTr="00EA7CA9">
        <w:trPr>
          <w:trHeight w:val="179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F5D7E8" w14:textId="77777777" w:rsidR="003342A7" w:rsidRPr="002A0AF1" w:rsidRDefault="003342A7" w:rsidP="00EA7CA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nil"/>
            </w:tcBorders>
          </w:tcPr>
          <w:p w14:paraId="2A68918F" w14:textId="77777777" w:rsidR="003342A7" w:rsidRPr="002A0AF1" w:rsidRDefault="003342A7" w:rsidP="00EA7CA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nil"/>
            </w:tcBorders>
          </w:tcPr>
          <w:p w14:paraId="08A4F039" w14:textId="77777777" w:rsidR="003342A7" w:rsidRPr="002A0AF1" w:rsidRDefault="003342A7" w:rsidP="00EA7C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AA062F2" w14:textId="77777777" w:rsidR="003342A7" w:rsidRPr="002A0AF1" w:rsidRDefault="003342A7" w:rsidP="00EA7CA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14:paraId="3600A625" w14:textId="77777777" w:rsidR="003342A7" w:rsidRPr="002A0AF1" w:rsidRDefault="003342A7" w:rsidP="00EA7CA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676A1C1A" w14:textId="77777777" w:rsidR="003342A7" w:rsidRPr="002A0AF1" w:rsidRDefault="003342A7" w:rsidP="003342A7">
      <w:pPr>
        <w:jc w:val="both"/>
        <w:rPr>
          <w:sz w:val="22"/>
          <w:szCs w:val="22"/>
          <w:lang w:eastAsia="ar-SA"/>
        </w:rPr>
      </w:pPr>
    </w:p>
    <w:p w14:paraId="6CC4FAB8" w14:textId="77777777" w:rsidR="003342A7" w:rsidRPr="002A0AF1" w:rsidRDefault="003342A7" w:rsidP="003342A7">
      <w:pPr>
        <w:rPr>
          <w:i/>
          <w:sz w:val="22"/>
          <w:szCs w:val="22"/>
        </w:rPr>
      </w:pPr>
      <w:r w:rsidRPr="002A0AF1">
        <w:rPr>
          <w:sz w:val="22"/>
          <w:szCs w:val="22"/>
        </w:rPr>
        <w:t>Do wykazu załączono ................ sztuk dokumentów potwierdzających, że usługi/dostawy zostały wykonane lub są wykonywane należycie.</w:t>
      </w:r>
    </w:p>
    <w:p w14:paraId="5BD3468D" w14:textId="77777777" w:rsidR="003342A7" w:rsidRPr="002A0AF1" w:rsidRDefault="003342A7" w:rsidP="003342A7">
      <w:pPr>
        <w:ind w:left="4248"/>
        <w:jc w:val="center"/>
        <w:rPr>
          <w:i/>
          <w:sz w:val="22"/>
          <w:szCs w:val="22"/>
        </w:rPr>
      </w:pPr>
    </w:p>
    <w:p w14:paraId="25A0320C" w14:textId="77777777" w:rsidR="002A0AF1" w:rsidRPr="002A0AF1" w:rsidRDefault="002A0AF1" w:rsidP="003342A7">
      <w:pPr>
        <w:ind w:left="4248"/>
        <w:jc w:val="center"/>
        <w:rPr>
          <w:i/>
          <w:sz w:val="22"/>
          <w:szCs w:val="22"/>
        </w:rPr>
      </w:pPr>
    </w:p>
    <w:p w14:paraId="534663AA" w14:textId="77777777" w:rsidR="003342A7" w:rsidRPr="002A0AF1" w:rsidRDefault="003342A7" w:rsidP="003342A7">
      <w:pPr>
        <w:ind w:left="4248" w:firstLine="708"/>
        <w:jc w:val="center"/>
        <w:rPr>
          <w:i/>
          <w:sz w:val="22"/>
          <w:szCs w:val="22"/>
        </w:rPr>
      </w:pPr>
      <w:r w:rsidRPr="002A0AF1">
        <w:rPr>
          <w:i/>
          <w:sz w:val="22"/>
          <w:szCs w:val="22"/>
        </w:rPr>
        <w:t>....................................................................</w:t>
      </w:r>
    </w:p>
    <w:p w14:paraId="4E6A65CC" w14:textId="77777777" w:rsidR="003342A7" w:rsidRPr="002A0AF1" w:rsidRDefault="003342A7" w:rsidP="003342A7">
      <w:pPr>
        <w:ind w:left="4248"/>
        <w:rPr>
          <w:i/>
          <w:sz w:val="22"/>
          <w:szCs w:val="22"/>
        </w:rPr>
      </w:pPr>
      <w:r w:rsidRPr="002A0AF1">
        <w:rPr>
          <w:i/>
          <w:sz w:val="22"/>
          <w:szCs w:val="22"/>
        </w:rPr>
        <w:t xml:space="preserve">                     Podpis Wykonawcy</w:t>
      </w:r>
    </w:p>
    <w:p w14:paraId="0B9CC36E" w14:textId="0DACC9FC" w:rsidR="003342A7" w:rsidRPr="002A0AF1" w:rsidRDefault="003342A7" w:rsidP="002A0AF1">
      <w:pPr>
        <w:ind w:left="4248"/>
        <w:jc w:val="center"/>
        <w:rPr>
          <w:i/>
          <w:sz w:val="22"/>
          <w:szCs w:val="22"/>
        </w:rPr>
      </w:pPr>
      <w:r w:rsidRPr="002A0AF1">
        <w:rPr>
          <w:i/>
          <w:sz w:val="22"/>
          <w:szCs w:val="22"/>
        </w:rPr>
        <w:t>lub osoby do tego upoważnionej</w:t>
      </w:r>
    </w:p>
    <w:sectPr w:rsidR="003342A7" w:rsidRPr="002A0AF1" w:rsidSect="002A0AF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A7"/>
    <w:rsid w:val="00007929"/>
    <w:rsid w:val="0019707B"/>
    <w:rsid w:val="002A0AF1"/>
    <w:rsid w:val="003342A7"/>
    <w:rsid w:val="004F0D32"/>
    <w:rsid w:val="005D1647"/>
    <w:rsid w:val="007906E3"/>
    <w:rsid w:val="00890357"/>
    <w:rsid w:val="008A69E3"/>
    <w:rsid w:val="00906F1F"/>
    <w:rsid w:val="00921008"/>
    <w:rsid w:val="00940548"/>
    <w:rsid w:val="00946594"/>
    <w:rsid w:val="009466AE"/>
    <w:rsid w:val="009D51CE"/>
    <w:rsid w:val="00B241EA"/>
    <w:rsid w:val="00C05E2B"/>
    <w:rsid w:val="00F3287C"/>
    <w:rsid w:val="00F6040C"/>
    <w:rsid w:val="00FA406D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3641"/>
  <w15:chartTrackingRefBased/>
  <w15:docId w15:val="{0B85F29A-3EB6-4B4A-A537-09A39EDF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42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342A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342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342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342A7"/>
    <w:pPr>
      <w:ind w:left="720"/>
      <w:contextualSpacing/>
    </w:pPr>
  </w:style>
  <w:style w:type="paragraph" w:customStyle="1" w:styleId="Subhead2">
    <w:name w:val="Subhead 2"/>
    <w:basedOn w:val="Normalny"/>
    <w:rsid w:val="003342A7"/>
    <w:rPr>
      <w:b/>
      <w:szCs w:val="20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342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3342A7"/>
    <w:pPr>
      <w:suppressAutoHyphens/>
      <w:spacing w:before="60" w:after="60"/>
      <w:ind w:left="851" w:hanging="295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Flasza</dc:creator>
  <cp:keywords/>
  <dc:description/>
  <cp:lastModifiedBy>Aleksandera Bednarska</cp:lastModifiedBy>
  <cp:revision>3</cp:revision>
  <cp:lastPrinted>2025-06-30T10:16:00Z</cp:lastPrinted>
  <dcterms:created xsi:type="dcterms:W3CDTF">2025-06-18T07:22:00Z</dcterms:created>
  <dcterms:modified xsi:type="dcterms:W3CDTF">2025-06-30T10:16:00Z</dcterms:modified>
</cp:coreProperties>
</file>